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29E" w:rsidRPr="001D229E" w:rsidRDefault="001D229E" w:rsidP="001D229E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36"/>
          <w:szCs w:val="28"/>
          <w:shd w:val="clear" w:color="auto" w:fill="FFFFFF"/>
        </w:rPr>
      </w:pPr>
      <w:bookmarkStart w:id="0" w:name="_GoBack"/>
      <w:r w:rsidRPr="001D229E">
        <w:rPr>
          <w:rFonts w:ascii="Times New Roman" w:hAnsi="Times New Roman" w:cs="Times New Roman"/>
          <w:b/>
          <w:color w:val="000000"/>
          <w:sz w:val="36"/>
          <w:szCs w:val="28"/>
          <w:shd w:val="clear" w:color="auto" w:fill="FFFFFF"/>
        </w:rPr>
        <w:t xml:space="preserve">Не верьте, это </w:t>
      </w:r>
      <w:proofErr w:type="spellStart"/>
      <w:r w:rsidRPr="001D229E">
        <w:rPr>
          <w:rFonts w:ascii="Times New Roman" w:hAnsi="Times New Roman" w:cs="Times New Roman"/>
          <w:b/>
          <w:color w:val="000000"/>
          <w:sz w:val="36"/>
          <w:szCs w:val="28"/>
          <w:shd w:val="clear" w:color="auto" w:fill="FFFFFF"/>
        </w:rPr>
        <w:t>фейк</w:t>
      </w:r>
      <w:proofErr w:type="spellEnd"/>
      <w:r w:rsidRPr="001D229E">
        <w:rPr>
          <w:rFonts w:ascii="Times New Roman" w:hAnsi="Times New Roman" w:cs="Times New Roman"/>
          <w:b/>
          <w:color w:val="000000"/>
          <w:sz w:val="36"/>
          <w:szCs w:val="28"/>
          <w:shd w:val="clear" w:color="auto" w:fill="FFFFFF"/>
        </w:rPr>
        <w:t>!</w:t>
      </w:r>
    </w:p>
    <w:bookmarkEnd w:id="0"/>
    <w:p w:rsidR="001D229E" w:rsidRPr="001D229E" w:rsidRDefault="001D229E" w:rsidP="001D229E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D22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некоторых СМИ и социальных сетях появилась информация о том, что в декабре пенсионерам будет проведена дополнительная выплата в размере 7 107 рублей в качестве начисления за трудовой стаж. Эту сумму якобы получат те, у кого официальный трудовой стаж составляет 30 и более лет. Данная информация не соответствует действительности. Никаких выплат и доплат за стаж в Пенсионном фонде нет. Трудовой стаж человека учитывается сразу же при назначении пенсии, и размер пенсии определяется с учетом всего стажа. Если человек продолжает работать и после выхода на пенсию, то в ПФР ему проводят ежегодную корректировку пенсии, это происходит в августе. Поэтому никаких дополнительных выплат за стаж законом не предусмотрено.</w:t>
      </w:r>
    </w:p>
    <w:p w:rsidR="001D229E" w:rsidRPr="001D229E" w:rsidRDefault="001D229E" w:rsidP="001D229E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D22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 не единственная </w:t>
      </w:r>
      <w:proofErr w:type="spellStart"/>
      <w:r w:rsidRPr="001D22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фейковая</w:t>
      </w:r>
      <w:proofErr w:type="spellEnd"/>
      <w:r w:rsidRPr="001D22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"новость", появившаяся в последнее время. Всегда проверяйте информацию в официальных источниках: здесь, на сайте </w:t>
      </w:r>
      <w:hyperlink r:id="rId5" w:tgtFrame="_blank" w:history="1">
        <w:r w:rsidRPr="001D229E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http://www.pfrf.ru/</w:t>
        </w:r>
      </w:hyperlink>
      <w:r w:rsidRPr="001D22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или по телефону регионального контакт центра 8-800-600-02-68.</w:t>
      </w:r>
    </w:p>
    <w:p w:rsidR="00FE51AF" w:rsidRPr="001D229E" w:rsidRDefault="001D229E" w:rsidP="001D229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D22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Добавим, что все пенсии выплачиваются в Новгородской области в соответствии с действующим законодательством и по графику, никаких сбоев и изменений нет. В январе планируется индексация страховых пенсий неработающих пенсионеров.</w:t>
      </w:r>
    </w:p>
    <w:sectPr w:rsidR="00FE51AF" w:rsidRPr="001D2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EB8"/>
    <w:rsid w:val="001D229E"/>
    <w:rsid w:val="00D06EB8"/>
    <w:rsid w:val="00FE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D22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D22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%3A%2F%2Fwww.pfrf.ru%2F&amp;post=-88770289_9448&amp;cc_key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1107</Characters>
  <Application>Microsoft Office Word</Application>
  <DocSecurity>0</DocSecurity>
  <Lines>9</Lines>
  <Paragraphs>2</Paragraphs>
  <ScaleCrop>false</ScaleCrop>
  <Company>SPecialiST RePack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2020-12-02T05:32:00Z</dcterms:created>
  <dcterms:modified xsi:type="dcterms:W3CDTF">2020-12-02T05:34:00Z</dcterms:modified>
</cp:coreProperties>
</file>